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D9" w:rsidRPr="00A16DD5" w:rsidRDefault="003245D9" w:rsidP="00A16DD5">
      <w:pPr>
        <w:pStyle w:val="a3"/>
      </w:pPr>
      <w:bookmarkStart w:id="0" w:name="_GoBack"/>
      <w:bookmarkEnd w:id="0"/>
      <w:r w:rsidRPr="00A16DD5">
        <w:t>ПРЕДВАРИТЕЛЬНЫЙ ДОГОВОР N _____ купли-продажи доли в ООО"_________________________"</w:t>
      </w:r>
    </w:p>
    <w:p w:rsidR="003245D9" w:rsidRPr="00A16DD5" w:rsidRDefault="003245D9" w:rsidP="00A16DD5">
      <w:pPr>
        <w:pStyle w:val="a3"/>
      </w:pPr>
      <w:r w:rsidRPr="00A16DD5">
        <w:t>_________________________________________________________ (дата (число, месяц, год) прописью)</w:t>
      </w:r>
    </w:p>
    <w:p w:rsidR="003245D9" w:rsidRPr="00A16DD5" w:rsidRDefault="003245D9" w:rsidP="00A16DD5">
      <w:pPr>
        <w:pStyle w:val="a3"/>
      </w:pPr>
      <w:r w:rsidRPr="00A16DD5">
        <w:t>Гражданин Российской Федерации _________________________, _________ года рождения, паспорт __________________, выдан _______________________, код подразделения _________, зарегистрированн___ по адресу: ____________________, именуем___ в дальнейшем "Сторона-1", с одной стороны, и гражданин Российской Федерации _________________________, _________ года рождения, паспорт __________________, выдан _______________________, код подразделения _________, зарегистрированн___ по адресу: ____________________, именуем___ в дальнейшем "Сторона-2", с другой стороны, заключили настоящий Договор о нижеследующем: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>1. ПРЕДМЕТ ДОГОВОРА</w:t>
      </w:r>
    </w:p>
    <w:p w:rsidR="003245D9" w:rsidRPr="00A16DD5" w:rsidRDefault="003245D9" w:rsidP="00A16DD5">
      <w:pPr>
        <w:pStyle w:val="a3"/>
      </w:pPr>
      <w:r w:rsidRPr="00A16DD5">
        <w:t>1.1. Стороны обязуются заключить в будущем договор купли-продажи доли (части доли) в уставном капитале Общества с ограниченной ответственностью "________________" (далее по тексту - "Основной договор"), по которому Сторона-1 будет выступать Продавцом, а Сторона-2 - Покупателем доли (части доли) в уставном капитале ООО "_________________" (зарегистрировано "___"_________ ____ г., ________________, ОГРН ________________, ИНН: ________________, адрес местонахождения: _____________________________) (далее по тексту - "Общество"), номинальной стоимостью _____ (__________) рублей, что составляет _____% уставного капитала ООО "_________________" (далее по тексту - "Доля") .</w:t>
      </w:r>
    </w:p>
    <w:p w:rsidR="003245D9" w:rsidRPr="00A16DD5" w:rsidRDefault="003245D9" w:rsidP="00A16DD5">
      <w:pPr>
        <w:pStyle w:val="a3"/>
      </w:pPr>
      <w:r w:rsidRPr="00A16DD5">
        <w:t>1.2. Полномочия Стороны-1 на распоряжение указанной в п. 1.1 Долей подтверждаются:</w:t>
      </w:r>
    </w:p>
    <w:p w:rsidR="003245D9" w:rsidRPr="00A16DD5" w:rsidRDefault="003245D9" w:rsidP="00A16DD5">
      <w:pPr>
        <w:pStyle w:val="a3"/>
      </w:pPr>
      <w:r w:rsidRPr="00A16DD5">
        <w:t>- нотариально удостоверенным договором, на основании которого Доля ранее была приобретена Стороной-1;</w:t>
      </w:r>
    </w:p>
    <w:p w:rsidR="003245D9" w:rsidRPr="00A16DD5" w:rsidRDefault="003245D9" w:rsidP="00A16DD5">
      <w:pPr>
        <w:pStyle w:val="a3"/>
      </w:pPr>
      <w:r w:rsidRPr="00A16DD5">
        <w:t>- выпиской из Единого государственного реестра юридических лиц, содержащей сведения о принадлежности Стороне-1 Доли в уставном капитале Общества и ее размере.</w:t>
      </w:r>
    </w:p>
    <w:p w:rsidR="003245D9" w:rsidRPr="00A16DD5" w:rsidRDefault="003245D9" w:rsidP="00A16DD5">
      <w:pPr>
        <w:pStyle w:val="a3"/>
      </w:pPr>
      <w:r w:rsidRPr="00A16DD5">
        <w:t>1.3. Основной договор Стороны обязуются заключить в срок до "___"_________ ____ г..</w:t>
      </w:r>
    </w:p>
    <w:p w:rsidR="003245D9" w:rsidRPr="00A16DD5" w:rsidRDefault="003245D9" w:rsidP="00A16DD5">
      <w:pPr>
        <w:pStyle w:val="a3"/>
      </w:pPr>
      <w:r w:rsidRPr="00A16DD5">
        <w:t xml:space="preserve">1.4. Доля передается Стороной-1 Стороне-2 на условиях, предусмотренных п. 2 настоящего Договора 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 xml:space="preserve">2. УСЛОВИЯ ПЕРЕХОДА ДОЛИ </w:t>
      </w:r>
    </w:p>
    <w:p w:rsidR="003245D9" w:rsidRPr="00A16DD5" w:rsidRDefault="003245D9" w:rsidP="00A16DD5">
      <w:pPr>
        <w:pStyle w:val="a3"/>
      </w:pPr>
      <w:r w:rsidRPr="00A16DD5">
        <w:t>2.1. По Основному договору Сторона-1 обязуется передать Стороне-2 Долю (часть Доли) в уставном капитале Общества номинальной стоимостью _____ (__________) рублей, что составляет ____% уставного капитала Общества.</w:t>
      </w:r>
    </w:p>
    <w:p w:rsidR="003245D9" w:rsidRPr="00A16DD5" w:rsidRDefault="003245D9" w:rsidP="00A16DD5">
      <w:pPr>
        <w:pStyle w:val="a3"/>
      </w:pPr>
      <w:r w:rsidRPr="00A16DD5">
        <w:t>2.2. Стоимость Доли Стороны определяют в размере _____ (__________) рублей.</w:t>
      </w:r>
    </w:p>
    <w:p w:rsidR="003245D9" w:rsidRPr="00A16DD5" w:rsidRDefault="003245D9" w:rsidP="00A16DD5">
      <w:pPr>
        <w:pStyle w:val="a3"/>
      </w:pPr>
      <w:r w:rsidRPr="00A16DD5">
        <w:t>2.3. Стоимость Доли, установленная п. 2.2 настоящего Договора, уплачивается Стороной-2 в течение _____ дней с даты заключения Основного договора.</w:t>
      </w:r>
    </w:p>
    <w:p w:rsidR="003245D9" w:rsidRPr="00A16DD5" w:rsidRDefault="003245D9" w:rsidP="00A16DD5">
      <w:pPr>
        <w:pStyle w:val="a3"/>
      </w:pPr>
      <w:r w:rsidRPr="00A16DD5">
        <w:t>2.4. Оплата производится наличными денежными средствами. В подтверждение получения денежных средств Сторона-1 выдает Стороне-2 расписку.</w:t>
      </w:r>
    </w:p>
    <w:p w:rsidR="003245D9" w:rsidRPr="00A16DD5" w:rsidRDefault="003245D9" w:rsidP="00A16DD5">
      <w:pPr>
        <w:pStyle w:val="a3"/>
      </w:pPr>
      <w:r w:rsidRPr="00A16DD5">
        <w:t>2.5. Сторона-1 гарантирует, что на момент заключения настоящего Договора отчуждаемая Доля в уставном капитале Общества оплачена полностью, не продана, не заложена, в споре и под арестом не состоит, не имеет каких-либо обременений.</w:t>
      </w:r>
    </w:p>
    <w:p w:rsidR="003245D9" w:rsidRPr="00A16DD5" w:rsidRDefault="003245D9" w:rsidP="00A16DD5">
      <w:pPr>
        <w:pStyle w:val="a3"/>
      </w:pPr>
      <w:r w:rsidRPr="00A16DD5">
        <w:t>2.6. Сторона-1 гарантирует, что устав Общества не содержит запрета на отчуждение участником Общества принадлежащей ему Доли третьим лицам, требования о получении согласия участников Общества или Общества на отчуждение Доли третьим лицам.</w:t>
      </w:r>
    </w:p>
    <w:p w:rsidR="003245D9" w:rsidRPr="00A16DD5" w:rsidRDefault="003245D9" w:rsidP="00A16DD5">
      <w:pPr>
        <w:pStyle w:val="a3"/>
      </w:pPr>
      <w:r w:rsidRPr="00A16DD5">
        <w:t>2.7. Сторона-1 гарантирует, что ею был соблюден порядок уведомления Общества и участников Общества о намерении Стороны-1 реализовать Долю, и в установленном порядке получены отказы всех участников Общества и Общества от использования своего преимущественного права на приобретение Доли (если Уставом предусмотрено преимущественное право Общества).</w:t>
      </w:r>
    </w:p>
    <w:p w:rsidR="003245D9" w:rsidRPr="00A16DD5" w:rsidRDefault="003245D9" w:rsidP="00A16DD5">
      <w:pPr>
        <w:pStyle w:val="a3"/>
      </w:pPr>
      <w:r w:rsidRPr="00A16DD5">
        <w:t>2.8. Сторона-1 обязуется в течение _____ дней с момента подписания Основного договора письменно уведомить Общество о состоявшейся продаже Доли в уставном капитале Общества с представлением доказательств такой сделки.</w:t>
      </w:r>
    </w:p>
    <w:p w:rsidR="003245D9" w:rsidRPr="00A16DD5" w:rsidRDefault="003245D9" w:rsidP="00A16DD5">
      <w:pPr>
        <w:pStyle w:val="a3"/>
      </w:pPr>
      <w:r w:rsidRPr="00A16DD5">
        <w:t>2.9. Доля переходит к Покупателю с момента нотариального удостоверения Основного договора.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>3. ПОРЯДОК РЕАЛИЗАЦИИ НАМЕРЕНИЙ СТОРОН</w:t>
      </w:r>
    </w:p>
    <w:p w:rsidR="003245D9" w:rsidRPr="00A16DD5" w:rsidRDefault="003245D9" w:rsidP="00A16DD5">
      <w:pPr>
        <w:pStyle w:val="a3"/>
      </w:pPr>
      <w:r w:rsidRPr="00A16DD5">
        <w:t>3.1. С момента заключения настоящего Договора до даты заключения Основного договора, указанной в п. 1.3 настоящего Договора, Сторона-1 обязуется не совершать с другими лицами сделок в отношении указанной Доли.</w:t>
      </w:r>
    </w:p>
    <w:p w:rsidR="003245D9" w:rsidRPr="00A16DD5" w:rsidRDefault="003245D9" w:rsidP="00A16DD5">
      <w:pPr>
        <w:pStyle w:val="a3"/>
      </w:pPr>
      <w:r w:rsidRPr="00A16DD5">
        <w:t>3.2. В случае если одна из Сторон будет уклоняться от заключения Основного договора, вторая Сторона вправе обратиться в установленном порядке в суд с требованием о понуждении заключить Основной договор.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>4. РАЗРЕШЕНИЕ СПОРОВ</w:t>
      </w:r>
    </w:p>
    <w:p w:rsidR="003245D9" w:rsidRPr="00A16DD5" w:rsidRDefault="003245D9" w:rsidP="00A16DD5">
      <w:pPr>
        <w:pStyle w:val="a3"/>
      </w:pPr>
      <w:r w:rsidRPr="00A16DD5">
        <w:t>4.1. Все споры и разногласия, которые могут возникнуть между Сторонами, будут разрешаться путем переговоров на основе действующего законодательства Российской Федерации.</w:t>
      </w:r>
    </w:p>
    <w:p w:rsidR="003245D9" w:rsidRPr="00A16DD5" w:rsidRDefault="003245D9" w:rsidP="00A16DD5">
      <w:pPr>
        <w:pStyle w:val="a3"/>
      </w:pPr>
      <w:r w:rsidRPr="00A16DD5">
        <w:t>4.2. 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>5. ЗАКЛЮЧИТЕЛЬНЫЕ ПОЛОЖЕНИЯ</w:t>
      </w:r>
    </w:p>
    <w:p w:rsidR="003245D9" w:rsidRPr="00A16DD5" w:rsidRDefault="003245D9" w:rsidP="00A16DD5">
      <w:pPr>
        <w:pStyle w:val="a3"/>
      </w:pPr>
      <w:r w:rsidRPr="00A16DD5">
        <w:t>5.1. Настоящий Договор вступает в силу с даты его подписания Сторонами и действует до полного исполнения Сторонами своих обязательств по нему в соответствии с нормами действующего законодательства Российской Федерации.</w:t>
      </w:r>
    </w:p>
    <w:p w:rsidR="003245D9" w:rsidRPr="00A16DD5" w:rsidRDefault="003245D9" w:rsidP="00A16DD5">
      <w:pPr>
        <w:pStyle w:val="a3"/>
      </w:pPr>
      <w:r w:rsidRPr="00A16DD5">
        <w:t>5.2. Настоящий Договор может быть расторгнут досрочно по письменному соглашению Сторон.</w:t>
      </w:r>
    </w:p>
    <w:p w:rsidR="003245D9" w:rsidRPr="00A16DD5" w:rsidRDefault="003245D9" w:rsidP="00A16DD5">
      <w:pPr>
        <w:pStyle w:val="a3"/>
      </w:pPr>
      <w:r w:rsidRPr="00A16DD5">
        <w:t>5.3. Односторонний отказ от исполнения обязательств по настоящему Договору не допускается.</w:t>
      </w:r>
    </w:p>
    <w:p w:rsidR="003245D9" w:rsidRPr="00A16DD5" w:rsidRDefault="003245D9" w:rsidP="00A16DD5">
      <w:pPr>
        <w:pStyle w:val="a3"/>
      </w:pPr>
      <w:r w:rsidRPr="00A16DD5">
        <w:t>5.4. Настоящий Договор подлежит нотариальному заверению.</w:t>
      </w:r>
    </w:p>
    <w:p w:rsidR="003245D9" w:rsidRPr="00A16DD5" w:rsidRDefault="003245D9" w:rsidP="00A16DD5">
      <w:pPr>
        <w:pStyle w:val="a3"/>
      </w:pPr>
      <w:r w:rsidRPr="00A16DD5">
        <w:t>5.5.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3245D9" w:rsidRPr="00A16DD5" w:rsidRDefault="003245D9" w:rsidP="00A16DD5">
      <w:pPr>
        <w:pStyle w:val="a3"/>
      </w:pPr>
      <w:r w:rsidRPr="00A16DD5">
        <w:t>5.6. Настоящий Договор составлен в трех экземплярах, по одному для Продавца и Покупателя, а третий хранится в делах нотариуса _______________, по адресу: ________________________________.</w:t>
      </w:r>
    </w:p>
    <w:p w:rsidR="003245D9" w:rsidRPr="00A16DD5" w:rsidRDefault="003245D9" w:rsidP="00A16DD5">
      <w:pPr>
        <w:pStyle w:val="a3"/>
      </w:pPr>
      <w:r w:rsidRPr="00A16DD5">
        <w:t>5.7.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>6. РЕКВИЗИТЫ СТОРОН</w:t>
      </w:r>
    </w:p>
    <w:p w:rsidR="003245D9" w:rsidRPr="00A16DD5" w:rsidRDefault="003245D9" w:rsidP="00A16DD5">
      <w:pPr>
        <w:pStyle w:val="a3"/>
      </w:pPr>
      <w:r w:rsidRPr="00A16DD5">
        <w:t xml:space="preserve">    Сторона-1: ____________________________________________________________</w:t>
      </w:r>
    </w:p>
    <w:p w:rsidR="003245D9" w:rsidRPr="00A16DD5" w:rsidRDefault="003245D9" w:rsidP="00A16DD5">
      <w:pPr>
        <w:pStyle w:val="a3"/>
      </w:pPr>
      <w:r w:rsidRPr="00A16DD5">
        <w:t>паспорт: серия _________ N _________________, выдан "___"__________ ____ г.</w:t>
      </w:r>
    </w:p>
    <w:p w:rsidR="003245D9" w:rsidRPr="00A16DD5" w:rsidRDefault="003245D9" w:rsidP="00A16DD5">
      <w:pPr>
        <w:pStyle w:val="a3"/>
      </w:pPr>
      <w:r w:rsidRPr="00A16DD5">
        <w:t>__________________________________________________________________________,</w:t>
      </w:r>
    </w:p>
    <w:p w:rsidR="003245D9" w:rsidRPr="00A16DD5" w:rsidRDefault="003245D9" w:rsidP="00A16DD5">
      <w:pPr>
        <w:pStyle w:val="a3"/>
      </w:pPr>
      <w:r w:rsidRPr="00A16DD5">
        <w:t>зарегистрирован по адресу: _______________________________________________.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 xml:space="preserve">    Сторона-2: ____________________________________________________________</w:t>
      </w:r>
    </w:p>
    <w:p w:rsidR="003245D9" w:rsidRPr="00A16DD5" w:rsidRDefault="003245D9" w:rsidP="00A16DD5">
      <w:pPr>
        <w:pStyle w:val="a3"/>
      </w:pPr>
      <w:r w:rsidRPr="00A16DD5">
        <w:t>паспорт: серия _________ N _________________, выдан "___"__________ ____ г.</w:t>
      </w:r>
    </w:p>
    <w:p w:rsidR="003245D9" w:rsidRPr="00A16DD5" w:rsidRDefault="003245D9" w:rsidP="00A16DD5">
      <w:pPr>
        <w:pStyle w:val="a3"/>
      </w:pPr>
      <w:r w:rsidRPr="00A16DD5">
        <w:t>__________________________________________________________________________,</w:t>
      </w:r>
    </w:p>
    <w:p w:rsidR="003245D9" w:rsidRPr="00A16DD5" w:rsidRDefault="003245D9" w:rsidP="00A16DD5">
      <w:pPr>
        <w:pStyle w:val="a3"/>
      </w:pPr>
      <w:r w:rsidRPr="00A16DD5">
        <w:t>зарегистрирован по адресу: _______________________________________________.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 xml:space="preserve">                              ПОДПИСИ СТОРОН: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 xml:space="preserve">    Сторона-1:                                Сторона-2:</w:t>
      </w:r>
    </w:p>
    <w:p w:rsidR="003245D9" w:rsidRPr="00A16DD5" w:rsidRDefault="003245D9" w:rsidP="00A16DD5">
      <w:pPr>
        <w:pStyle w:val="a3"/>
      </w:pPr>
    </w:p>
    <w:p w:rsidR="003245D9" w:rsidRPr="00A16DD5" w:rsidRDefault="003245D9" w:rsidP="00A16DD5">
      <w:pPr>
        <w:pStyle w:val="a3"/>
      </w:pPr>
      <w:r w:rsidRPr="00A16DD5">
        <w:t xml:space="preserve">    _____________/______________/             _____________/______________/</w:t>
      </w:r>
    </w:p>
    <w:p w:rsidR="00A16DD5" w:rsidRDefault="003245D9" w:rsidP="00A16DD5">
      <w:pPr>
        <w:pStyle w:val="a3"/>
      </w:pPr>
      <w:r w:rsidRPr="00A16DD5">
        <w:t xml:space="preserve">      (подпись)      (Ф.И.О.)                   (подпись)      (Ф.И.О.)</w:t>
      </w:r>
    </w:p>
    <w:sectPr w:rsidR="00A16DD5" w:rsidSect="00A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72" w:rsidRDefault="00541872">
      <w:r>
        <w:separator/>
      </w:r>
    </w:p>
  </w:endnote>
  <w:endnote w:type="continuationSeparator" w:id="0">
    <w:p w:rsidR="00541872" w:rsidRDefault="0054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4E" w:rsidRPr="009A0DD7" w:rsidRDefault="0051274E" w:rsidP="009A0D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7" w:rsidRPr="00AC1073" w:rsidRDefault="009A0DD7" w:rsidP="009A0DD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4E" w:rsidRPr="009A0DD7" w:rsidRDefault="0051274E" w:rsidP="009A0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72" w:rsidRDefault="00541872">
      <w:r>
        <w:separator/>
      </w:r>
    </w:p>
  </w:footnote>
  <w:footnote w:type="continuationSeparator" w:id="0">
    <w:p w:rsidR="00541872" w:rsidRDefault="0054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4E" w:rsidRPr="009A0DD7" w:rsidRDefault="0051274E" w:rsidP="009A0D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4E" w:rsidRPr="009A0DD7" w:rsidRDefault="0051274E" w:rsidP="009A0D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4E" w:rsidRPr="009A0DD7" w:rsidRDefault="0051274E" w:rsidP="009A0D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DD5"/>
    <w:rsid w:val="003245D9"/>
    <w:rsid w:val="0051274E"/>
    <w:rsid w:val="00541872"/>
    <w:rsid w:val="008C68D1"/>
    <w:rsid w:val="009A0DD7"/>
    <w:rsid w:val="009E7AFF"/>
    <w:rsid w:val="00A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C6CA1-8010-4D7F-9A4E-3808187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16DD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8C68D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C6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0DD7"/>
    <w:rPr>
      <w:sz w:val="24"/>
      <w:szCs w:val="24"/>
    </w:rPr>
  </w:style>
  <w:style w:type="character" w:styleId="a7">
    <w:name w:val="Hyperlink"/>
    <w:uiPriority w:val="99"/>
    <w:unhideWhenUsed/>
    <w:rsid w:val="009A0D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5608</Characters>
  <Application>Microsoft Office Word</Application>
  <DocSecurity>0</DocSecurity>
  <Lines>123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N _____ купли-продажи доли в ООО"_________________________"</vt:lpstr>
    </vt:vector>
  </TitlesOfParts>
  <Manager>formadoc.ru</Manager>
  <Company>formadoc.ru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предварительного договора купли-продажи доли в ООО</dc:title>
  <dc:subject>Правовые особенности оформления предварительного договора купли-продажи доли в ООО, пример и форма. а также бесплатные советы адвокатов</dc:subject>
  <dc:creator>formadoc.ru</dc:creator>
  <cp:keywords>Договоры, Бизнес, Купля-продажа, Предварительный договор купли-продажи доли в ООО</cp:keywords>
  <dc:description>Правовые особенности оформления предварительного договора купли-продажи доли в ООО, пример и форма.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Договоры/Бизнес/Купля-продажа/Предварительный договор купли-продажи доли в ООО</cp:category>
  <dc:language>Rus</dc:language>
  <cp:version>1.0</cp:version>
</cp:coreProperties>
</file>