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AC3EDE" w:rsidTr="002209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bookmarkStart w:id="0" w:name="_GoBack"/>
            <w:bookmarkEnd w:id="0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</w:pPr>
            <w:r>
              <w:t>Код</w:t>
            </w:r>
          </w:p>
        </w:tc>
      </w:tr>
      <w:tr w:rsidR="00AC3EDE" w:rsidTr="002209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DE" w:rsidRDefault="00AC3EDE">
            <w:pPr>
              <w:jc w:val="center"/>
            </w:pP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EDE" w:rsidRDefault="00AC3ED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ind w:left="198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DE" w:rsidRDefault="00AC3EDE">
            <w:pPr>
              <w:jc w:val="center"/>
            </w:pPr>
          </w:p>
        </w:tc>
      </w:tr>
    </w:tbl>
    <w:p w:rsidR="00AC3EDE" w:rsidRDefault="00AC3EDE">
      <w:pPr>
        <w:spacing w:after="240"/>
        <w:ind w:left="2552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AC3EDE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ind w:right="113"/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DE" w:rsidRDefault="00AC3EDE">
            <w:pPr>
              <w:jc w:val="center"/>
            </w:pPr>
            <w:r>
              <w:t>Дата</w:t>
            </w:r>
            <w:r>
              <w:rPr>
                <w:lang w:val="en-US"/>
              </w:rPr>
              <w:t xml:space="preserve"> </w:t>
            </w:r>
            <w:r>
              <w:t>составления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C3EDE" w:rsidRDefault="00AC3EDE">
      <w:pPr>
        <w:spacing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 w:rsidRPr="007B5485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о переводе работника </w:t>
      </w:r>
      <w:r w:rsidR="002209DE">
        <w:rPr>
          <w:b/>
          <w:bCs/>
          <w:sz w:val="24"/>
          <w:szCs w:val="24"/>
        </w:rPr>
        <w:t>на другую должность</w:t>
      </w:r>
    </w:p>
    <w:tbl>
      <w:tblPr>
        <w:tblW w:w="0" w:type="auto"/>
        <w:tblInd w:w="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850"/>
        <w:gridCol w:w="2126"/>
      </w:tblGrid>
      <w:tr w:rsidR="00AC3EDE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</w:pPr>
            <w:r>
              <w:t>Дата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EDE" w:rsidRDefault="00AC3E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Перевести на другую </w:t>
            </w:r>
            <w:r w:rsidR="002209D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</w:pPr>
            <w: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</w:pP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</w:pPr>
            <w:r>
              <w:t>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</w:pPr>
          </w:p>
        </w:tc>
      </w:tr>
    </w:tbl>
    <w:p w:rsidR="00AC3EDE" w:rsidRDefault="00AC3EDE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AC3EDE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EDE" w:rsidRDefault="00AC3EDE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</w:pPr>
            <w:r>
              <w:t>Табельный номер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  <w:rPr>
                <w:lang w:val="en-US"/>
              </w:rPr>
            </w:pPr>
          </w:p>
        </w:tc>
      </w:tr>
    </w:tbl>
    <w:p w:rsidR="00AC3EDE" w:rsidRDefault="00AC3EDE">
      <w:pPr>
        <w:ind w:right="212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AC3EDE" w:rsidRDefault="00AC3EDE">
      <w:pPr>
        <w:pBdr>
          <w:bottom w:val="single" w:sz="4" w:space="1" w:color="auto"/>
        </w:pBdr>
        <w:jc w:val="center"/>
      </w:pPr>
    </w:p>
    <w:p w:rsidR="00AC3EDE" w:rsidRDefault="00AC3EDE">
      <w:pPr>
        <w:rPr>
          <w:sz w:val="2"/>
          <w:szCs w:val="2"/>
        </w:rPr>
      </w:pPr>
    </w:p>
    <w:p w:rsidR="00AC3EDE" w:rsidRDefault="00AC3EDE">
      <w:pP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(вид перевода (постоянно, временно))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646"/>
      </w:tblGrid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EDE" w:rsidRDefault="00AC3EDE">
            <w:pPr>
              <w:jc w:val="center"/>
            </w:pPr>
            <w:r>
              <w:t>Прежнее место</w:t>
            </w:r>
            <w:r>
              <w:rPr>
                <w:lang w:val="en-US"/>
              </w:rPr>
              <w:t xml:space="preserve"> </w:t>
            </w:r>
            <w:r>
              <w:t>работы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3EDE" w:rsidRDefault="00AC3EDE">
            <w:pPr>
              <w:jc w:val="center"/>
            </w:pP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3EDE" w:rsidRDefault="00AC3EDE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</w:tbl>
    <w:p w:rsidR="00AC3EDE" w:rsidRDefault="00AC3EDE">
      <w:pPr>
        <w:pBdr>
          <w:bottom w:val="single" w:sz="4" w:space="1" w:color="auto"/>
        </w:pBdr>
        <w:spacing w:before="120"/>
        <w:jc w:val="center"/>
      </w:pPr>
    </w:p>
    <w:p w:rsidR="00AC3EDE" w:rsidRDefault="00AC3EDE">
      <w:pPr>
        <w:rPr>
          <w:sz w:val="2"/>
          <w:szCs w:val="2"/>
        </w:rPr>
      </w:pPr>
    </w:p>
    <w:p w:rsidR="00AC3EDE" w:rsidRDefault="00AC3EDE">
      <w:pPr>
        <w:ind w:left="5213"/>
        <w:rPr>
          <w:sz w:val="16"/>
          <w:szCs w:val="16"/>
        </w:rPr>
      </w:pPr>
      <w:r>
        <w:rPr>
          <w:sz w:val="16"/>
          <w:szCs w:val="16"/>
        </w:rPr>
        <w:t>(причина перевода)</w:t>
      </w:r>
    </w:p>
    <w:p w:rsidR="00AC3EDE" w:rsidRDefault="00AC3ED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4394"/>
        <w:gridCol w:w="567"/>
        <w:gridCol w:w="567"/>
        <w:gridCol w:w="567"/>
      </w:tblGrid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EDE" w:rsidRDefault="00AC3EDE">
            <w:pPr>
              <w:jc w:val="center"/>
            </w:pPr>
            <w:r>
              <w:t>Новое место</w:t>
            </w:r>
          </w:p>
          <w:p w:rsidR="00AC3EDE" w:rsidRDefault="00AC3EDE">
            <w:pPr>
              <w:jc w:val="center"/>
              <w:rPr>
                <w:sz w:val="22"/>
                <w:szCs w:val="22"/>
              </w:rPr>
            </w:pPr>
            <w:r>
              <w:t>работы</w:t>
            </w: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3EDE" w:rsidRDefault="00AC3EDE">
            <w:pPr>
              <w:jc w:val="center"/>
            </w:pP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3EDE" w:rsidRDefault="00AC3EDE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3EDE" w:rsidRDefault="00AC3EDE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DE" w:rsidRDefault="00AC3EDE">
            <w:pPr>
              <w:spacing w:before="80"/>
              <w:ind w:left="57"/>
            </w:pPr>
            <w:r>
              <w:t>тарифная ставка (оклад)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>
            <w:pPr>
              <w:spacing w:before="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spacing w:before="80"/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>
            <w:pPr>
              <w:spacing w:before="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spacing w:before="80"/>
              <w:jc w:val="center"/>
            </w:pPr>
            <w:r>
              <w:t>коп.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DE" w:rsidRDefault="00AC3EDE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3EDE" w:rsidRDefault="00AC3EDE">
            <w:pPr>
              <w:ind w:left="57"/>
            </w:pPr>
            <w:r>
              <w:t>надбавка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EDE" w:rsidRDefault="00AC3ED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EDE" w:rsidRDefault="00AC3ED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jc w:val="center"/>
            </w:pPr>
            <w:r>
              <w:t>коп.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3EDE" w:rsidRDefault="00AC3EDE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3EDE" w:rsidRDefault="00AC3EDE">
      <w:pPr>
        <w:spacing w:before="240" w:after="240"/>
        <w:rPr>
          <w:b/>
          <w:bCs/>
        </w:rPr>
      </w:pPr>
      <w:r>
        <w:rPr>
          <w:b/>
          <w:bCs/>
        </w:rPr>
        <w:t>Основание: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227"/>
        <w:gridCol w:w="1701"/>
        <w:gridCol w:w="340"/>
        <w:gridCol w:w="340"/>
        <w:gridCol w:w="624"/>
        <w:gridCol w:w="1134"/>
        <w:gridCol w:w="2155"/>
      </w:tblGrid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r>
              <w:t>изменение к трудовому договору от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EDE" w:rsidRDefault="00AC3ED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EDE" w:rsidRDefault="00AC3ED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EDE" w:rsidRDefault="00AC3EDE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jc w:val="center"/>
            </w:pPr>
            <w:r>
              <w:t>г. 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EDE" w:rsidRDefault="00AC3EDE">
            <w:pPr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r>
              <w:t>; или</w:t>
            </w:r>
          </w:p>
        </w:tc>
      </w:tr>
    </w:tbl>
    <w:p w:rsidR="00AC3EDE" w:rsidRDefault="00AC3EDE">
      <w:pPr>
        <w:tabs>
          <w:tab w:val="center" w:pos="4962"/>
        </w:tabs>
      </w:pPr>
      <w:r>
        <w:t xml:space="preserve">другой документ  </w:t>
      </w:r>
      <w:r>
        <w:tab/>
      </w:r>
    </w:p>
    <w:p w:rsidR="00AC3EDE" w:rsidRDefault="00AC3EDE">
      <w:pPr>
        <w:pBdr>
          <w:top w:val="single" w:sz="4" w:space="1" w:color="auto"/>
        </w:pBdr>
        <w:ind w:left="1531" w:right="1758"/>
        <w:jc w:val="center"/>
        <w:rPr>
          <w:sz w:val="16"/>
          <w:szCs w:val="16"/>
        </w:rPr>
      </w:pPr>
      <w:r>
        <w:rPr>
          <w:sz w:val="16"/>
          <w:szCs w:val="16"/>
        </w:rPr>
        <w:t>(документ (заявление, медицинское заключение и пр.))</w:t>
      </w:r>
    </w:p>
    <w:p w:rsidR="00AC3EDE" w:rsidRDefault="00AC3ED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42"/>
        <w:gridCol w:w="1588"/>
        <w:gridCol w:w="142"/>
        <w:gridCol w:w="2947"/>
      </w:tblGrid>
      <w:tr w:rsidR="00AC3ED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>
            <w:pPr>
              <w:jc w:val="center"/>
            </w:pPr>
          </w:p>
        </w:tc>
      </w:tr>
      <w:tr w:rsidR="00AC3ED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C3EDE" w:rsidRDefault="00AC3ED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4"/>
        <w:gridCol w:w="1729"/>
        <w:gridCol w:w="283"/>
        <w:gridCol w:w="340"/>
        <w:gridCol w:w="227"/>
        <w:gridCol w:w="1786"/>
        <w:gridCol w:w="312"/>
        <w:gridCol w:w="340"/>
        <w:gridCol w:w="255"/>
      </w:tblGrid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r>
              <w:t>”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right"/>
            </w:pPr>
            <w:r>
              <w:t>г.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right"/>
              <w:rPr>
                <w:sz w:val="14"/>
                <w:szCs w:val="14"/>
              </w:rPr>
            </w:pPr>
          </w:p>
        </w:tc>
      </w:tr>
    </w:tbl>
    <w:p w:rsidR="00AC3EDE" w:rsidRDefault="00AC3EDE"/>
    <w:sectPr w:rsidR="00AC3E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1E2" w:rsidRDefault="00E731E2">
      <w:r>
        <w:separator/>
      </w:r>
    </w:p>
  </w:endnote>
  <w:endnote w:type="continuationSeparator" w:id="0">
    <w:p w:rsidR="00E731E2" w:rsidRDefault="00E7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B9F" w:rsidRPr="005C7DC6" w:rsidRDefault="00084B9F" w:rsidP="005C7DC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DC6" w:rsidRPr="00AC1073" w:rsidRDefault="005C7DC6" w:rsidP="005C7DC6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B9F" w:rsidRPr="005C7DC6" w:rsidRDefault="00084B9F" w:rsidP="005C7D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1E2" w:rsidRDefault="00E731E2">
      <w:r>
        <w:separator/>
      </w:r>
    </w:p>
  </w:footnote>
  <w:footnote w:type="continuationSeparator" w:id="0">
    <w:p w:rsidR="00E731E2" w:rsidRDefault="00E73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B9F" w:rsidRPr="005C7DC6" w:rsidRDefault="00084B9F" w:rsidP="005C7D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B9F" w:rsidRPr="005C7DC6" w:rsidRDefault="00084B9F" w:rsidP="005C7D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B9F" w:rsidRPr="005C7DC6" w:rsidRDefault="00084B9F" w:rsidP="005C7D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C4D"/>
    <w:rsid w:val="00034B4D"/>
    <w:rsid w:val="00084B9F"/>
    <w:rsid w:val="002209DE"/>
    <w:rsid w:val="002E3C4D"/>
    <w:rsid w:val="005C7DC6"/>
    <w:rsid w:val="007B5485"/>
    <w:rsid w:val="00A62F68"/>
    <w:rsid w:val="00AC3EDE"/>
    <w:rsid w:val="00BD58FB"/>
    <w:rsid w:val="00E44C82"/>
    <w:rsid w:val="00E7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7E134B5-B457-495E-A2E0-266ED527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Hyperlink"/>
    <w:uiPriority w:val="99"/>
    <w:rsid w:val="007B54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5C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784</Characters>
  <Application>Microsoft Office Word</Application>
  <DocSecurity>0</DocSecurity>
  <Lines>128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Т-5</vt:lpstr>
    </vt:vector>
  </TitlesOfParts>
  <Manager>formadoc.ru</Manager>
  <Company>formadoc.ru</Company>
  <LinksUpToDate>false</LinksUpToDate>
  <CharactersWithSpaces>851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переводе работника на другую должность</dc:title>
  <dc:subject>Правовые особенности оформления приказа о переводе работника на другую должность</dc:subject>
  <dc:creator>formadoc.ru</dc:creator>
  <cp:keywords>Прочие, Работа, Кадры, Приказ о переводе работника на другую должность</cp:keywords>
  <dc:description>Правовые особенности оформления приказа о переводе работника на другую должность</dc:description>
  <cp:lastModifiedBy>formadoc.ru</cp:lastModifiedBy>
  <cp:revision>3</cp:revision>
  <cp:lastPrinted>2020-11-16T14:10:00Z</cp:lastPrinted>
  <dcterms:created xsi:type="dcterms:W3CDTF">2020-11-16T14:10:00Z</dcterms:created>
  <dcterms:modified xsi:type="dcterms:W3CDTF">2020-11-16T14:10:00Z</dcterms:modified>
  <cp:category>Прочие/Работа/Кадры/Приказ о переводе работника на другую должность</cp:category>
  <dc:language>Rus</dc:language>
  <cp:version>1.0</cp:version>
</cp:coreProperties>
</file>